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480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color="080000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  <w:shd w:val="clear" w:color="080000" w:fill="FFFFFF"/>
          <w:lang w:val="en-US" w:eastAsia="zh-CN"/>
        </w:rPr>
        <w:t>附件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480" w:lineRule="atLeast"/>
        <w:ind w:right="0"/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color="080000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36"/>
          <w:szCs w:val="36"/>
          <w:shd w:val="clear" w:color="080000" w:fill="FFFFFF"/>
          <w:lang w:val="en-US" w:eastAsia="zh-CN"/>
        </w:rPr>
        <w:t>厦门安防科技职业学院党建指导员招聘报名表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480" w:lineRule="atLeast"/>
        <w:ind w:left="0" w:right="0" w:firstLine="915" w:firstLineChars="200"/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44"/>
          <w:szCs w:val="44"/>
          <w:shd w:val="clear" w:color="080000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60"/>
        <w:gridCol w:w="1725"/>
        <w:gridCol w:w="114"/>
        <w:gridCol w:w="816"/>
        <w:gridCol w:w="810"/>
        <w:gridCol w:w="178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5608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就读时间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就读学校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在职时间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职位名称</w:t>
            </w:r>
          </w:p>
        </w:tc>
        <w:tc>
          <w:tcPr>
            <w:tcW w:w="348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48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48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48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个人技能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本人为以上内容真实性负责。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本人签名：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备注：本表于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日下午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17:00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eastAsia="zh-CN"/>
        </w:rPr>
        <w:t>前发送至邮箱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2"/>
          <w:szCs w:val="32"/>
          <w:u w:val="none"/>
          <w:shd w:val="clear" w:fill="FFFFFF"/>
          <w:lang w:val="en-US" w:eastAsia="zh-CN"/>
        </w:rPr>
        <w:t>448213606@qq.com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6344"/>
    <w:rsid w:val="07243727"/>
    <w:rsid w:val="0B065327"/>
    <w:rsid w:val="0EA32277"/>
    <w:rsid w:val="0F57035C"/>
    <w:rsid w:val="13015C7A"/>
    <w:rsid w:val="1C2237A6"/>
    <w:rsid w:val="1FBF4B51"/>
    <w:rsid w:val="22A57BC6"/>
    <w:rsid w:val="242A5F73"/>
    <w:rsid w:val="261D3909"/>
    <w:rsid w:val="2C275D2D"/>
    <w:rsid w:val="2DC4797B"/>
    <w:rsid w:val="2EA43EBE"/>
    <w:rsid w:val="330C2545"/>
    <w:rsid w:val="3ABB5CA4"/>
    <w:rsid w:val="491E2FE3"/>
    <w:rsid w:val="4C6C2053"/>
    <w:rsid w:val="4C821D9E"/>
    <w:rsid w:val="5D205ED5"/>
    <w:rsid w:val="603D6DAE"/>
    <w:rsid w:val="65DF6344"/>
    <w:rsid w:val="680D55E8"/>
    <w:rsid w:val="72D048E4"/>
    <w:rsid w:val="75A0431A"/>
    <w:rsid w:val="7DCC2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2019-11-27T00:42:00Z</dcterms:created>
  <dc:creator>Administrator</dc:creator>
  <cp:lastModifiedBy>wang_li</cp:lastModifiedBy>
  <cp:lastPrinted>2020-01-19T04:00:00Z</cp:lastPrinted>
  <dcterms:modified xsi:type="dcterms:W3CDTF">2020-09-11T08:09:02Z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